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4744" w:rsidR="00872628" w:rsidP="00002D36" w:rsidRDefault="009143E4" w14:paraId="447CBC2E" w14:textId="4DAEEF62">
      <w:pPr>
        <w:pStyle w:val="Heading1"/>
        <w:rPr>
          <w:rFonts w:cs="Calibri Light"/>
          <w:sz w:val="40"/>
          <w:szCs w:val="40"/>
        </w:rPr>
      </w:pPr>
      <w:r w:rsidRPr="000A4744">
        <w:rPr>
          <w:rFonts w:cs="Calibri Light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447CBCBF" wp14:editId="447CBCC0">
            <wp:simplePos x="0" y="0"/>
            <wp:positionH relativeFrom="column">
              <wp:posOffset>-813435</wp:posOffset>
            </wp:positionH>
            <wp:positionV relativeFrom="paragraph">
              <wp:posOffset>-101600</wp:posOffset>
            </wp:positionV>
            <wp:extent cx="617220" cy="617220"/>
            <wp:effectExtent l="0" t="0" r="0" b="0"/>
            <wp:wrapNone/>
            <wp:docPr id="10" name="tb_6" descr="Description: Pictur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6" descr="Description: 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744" w:rsidR="00872628">
        <w:rPr>
          <w:rFonts w:cs="Calibri Light"/>
          <w:sz w:val="40"/>
          <w:szCs w:val="40"/>
        </w:rPr>
        <w:t>External Candidate</w:t>
      </w:r>
      <w:r w:rsidR="008B47A5">
        <w:rPr>
          <w:rFonts w:cs="Calibri Light"/>
          <w:sz w:val="40"/>
          <w:szCs w:val="40"/>
        </w:rPr>
        <w:t xml:space="preserve"> </w:t>
      </w:r>
      <w:r w:rsidRPr="000A4744" w:rsidR="00872628">
        <w:rPr>
          <w:rFonts w:cs="Calibri Light"/>
          <w:sz w:val="40"/>
          <w:szCs w:val="40"/>
        </w:rPr>
        <w:t>Examination Entry Form</w:t>
      </w:r>
      <w:r w:rsidR="00002D36">
        <w:rPr>
          <w:rFonts w:cs="Calibri Light"/>
          <w:sz w:val="40"/>
          <w:szCs w:val="40"/>
        </w:rPr>
        <w:t xml:space="preserve"> 2</w:t>
      </w:r>
      <w:r w:rsidR="1322B439">
        <w:rPr>
          <w:rFonts w:cs="Calibri Light"/>
          <w:sz w:val="40"/>
          <w:szCs w:val="40"/>
        </w:rPr>
        <w:t xml:space="preserve">2</w:t>
      </w:r>
      <w:r w:rsidR="00002D36">
        <w:rPr>
          <w:rFonts w:cs="Calibri Light"/>
          <w:sz w:val="40"/>
          <w:szCs w:val="40"/>
        </w:rPr>
        <w:t xml:space="preserve">/2</w:t>
      </w:r>
      <w:r w:rsidR="2AF6EE40">
        <w:rPr>
          <w:rFonts w:cs="Calibri Light"/>
          <w:sz w:val="40"/>
          <w:szCs w:val="40"/>
        </w:rPr>
        <w:t xml:space="preserve">3</w:t>
      </w:r>
      <w:r w:rsidR="00002D36">
        <w:rPr>
          <w:rFonts w:cs="Calibri Light"/>
          <w:sz w:val="40"/>
          <w:szCs w:val="40"/>
        </w:rPr>
        <w:t xml:space="preserve"> </w:t>
      </w:r>
    </w:p>
    <w:p w:rsidRPr="00B2233F" w:rsidR="00472D7C" w:rsidP="00872628" w:rsidRDefault="00472D7C" w14:paraId="447CBC2F" w14:textId="77777777">
      <w:pPr>
        <w:jc w:val="center"/>
        <w:rPr>
          <w:rFonts w:ascii="Tahoma" w:hAnsi="Tahoma" w:cs="Tahoma"/>
          <w:b/>
        </w:rPr>
      </w:pPr>
    </w:p>
    <w:tbl>
      <w:tblPr>
        <w:tblW w:w="11041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8"/>
        <w:gridCol w:w="392"/>
        <w:gridCol w:w="1522"/>
        <w:gridCol w:w="1027"/>
        <w:gridCol w:w="1232"/>
        <w:gridCol w:w="1439"/>
        <w:gridCol w:w="500"/>
        <w:gridCol w:w="760"/>
        <w:gridCol w:w="1589"/>
        <w:gridCol w:w="992"/>
      </w:tblGrid>
      <w:tr w:rsidRPr="00B2233F" w:rsidR="00872628" w:rsidTr="2F39A32C" w14:paraId="447CBC38" w14:textId="77777777">
        <w:tc>
          <w:tcPr>
            <w:tcW w:w="1588" w:type="dxa"/>
            <w:gridSpan w:val="2"/>
            <w:tcBorders>
              <w:left w:val="single" w:color="auto" w:sz="4" w:space="0"/>
            </w:tcBorders>
            <w:tcMar/>
          </w:tcPr>
          <w:p w:rsidR="00872628" w:rsidP="00872628" w:rsidRDefault="0030565C" w14:paraId="6B306AE9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Title</w:t>
            </w:r>
          </w:p>
          <w:p w:rsidRPr="00E912D8" w:rsidR="00E912D8" w:rsidP="00E912D8" w:rsidRDefault="00E912D8" w14:paraId="1323EEC6" w14:textId="77777777">
            <w:pPr>
              <w:rPr>
                <w:rFonts w:ascii="Arial" w:hAnsi="Arial" w:cs="Arial"/>
              </w:rPr>
            </w:pPr>
          </w:p>
          <w:p w:rsidR="00E912D8" w:rsidP="00E912D8" w:rsidRDefault="00E912D8" w14:paraId="66E80186" w14:textId="77777777">
            <w:pPr>
              <w:rPr>
                <w:rFonts w:ascii="Arial" w:hAnsi="Arial" w:cs="Arial"/>
                <w:bCs/>
              </w:rPr>
            </w:pPr>
          </w:p>
          <w:p w:rsidRPr="00E912D8" w:rsidR="00E912D8" w:rsidP="00E912D8" w:rsidRDefault="00E912D8" w14:paraId="447CBC30" w14:noSpellErr="1" w14:textId="4D70C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4" w:type="dxa"/>
            <w:gridSpan w:val="2"/>
            <w:tcMar/>
          </w:tcPr>
          <w:p w:rsidR="00872628" w:rsidP="00B046FC" w:rsidRDefault="00872628" w14:paraId="60FE68FE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Surname</w:t>
            </w:r>
          </w:p>
          <w:p w:rsidR="00E912D8" w:rsidP="00E912D8" w:rsidRDefault="00E912D8" w14:paraId="206EB635" w14:textId="77777777">
            <w:pPr>
              <w:rPr>
                <w:rFonts w:ascii="Arial" w:hAnsi="Arial" w:cs="Arial"/>
                <w:bCs/>
              </w:rPr>
            </w:pPr>
          </w:p>
          <w:p w:rsidRPr="00E912D8" w:rsidR="00E912D8" w:rsidP="7890DD4A" w:rsidRDefault="00E912D8" w14:paraId="447CBC31" w14:noSpellErr="1" w14:textId="75D17F1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spellEnd"/>
          </w:p>
        </w:tc>
        <w:tc>
          <w:tcPr>
            <w:tcW w:w="2259" w:type="dxa"/>
            <w:gridSpan w:val="2"/>
            <w:tcMar/>
          </w:tcPr>
          <w:p w:rsidR="00872628" w:rsidP="00B046FC" w:rsidRDefault="00872628" w14:paraId="64EF118B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Forenames</w:t>
            </w:r>
          </w:p>
          <w:p w:rsidRPr="00E912D8" w:rsidR="00E912D8" w:rsidP="00E912D8" w:rsidRDefault="00E912D8" w14:paraId="652EBB1E" w14:textId="77777777">
            <w:pPr>
              <w:rPr>
                <w:rFonts w:ascii="Arial" w:hAnsi="Arial" w:cs="Arial"/>
              </w:rPr>
            </w:pPr>
          </w:p>
          <w:p w:rsidR="00E912D8" w:rsidP="00E912D8" w:rsidRDefault="00E912D8" w14:paraId="7E340211" w14:textId="77777777">
            <w:pPr>
              <w:rPr>
                <w:rFonts w:ascii="Arial" w:hAnsi="Arial" w:cs="Arial"/>
                <w:bCs/>
              </w:rPr>
            </w:pPr>
          </w:p>
          <w:p w:rsidRPr="00E912D8" w:rsidR="00E912D8" w:rsidP="00E912D8" w:rsidRDefault="00E912D8" w14:paraId="447CBC32" w14:noSpellErr="1" w14:textId="6F312D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gridSpan w:val="2"/>
            <w:tcMar/>
          </w:tcPr>
          <w:p w:rsidR="00872628" w:rsidP="00B046FC" w:rsidRDefault="00872628" w14:paraId="61A20E1F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Date of Birth</w:t>
            </w:r>
          </w:p>
          <w:p w:rsidR="00E912D8" w:rsidP="00E912D8" w:rsidRDefault="00E912D8" w14:paraId="4979A55D" w14:textId="77777777">
            <w:pPr>
              <w:rPr>
                <w:rFonts w:ascii="Arial" w:hAnsi="Arial" w:cs="Arial"/>
                <w:bCs/>
              </w:rPr>
            </w:pPr>
          </w:p>
          <w:p w:rsidR="00E912D8" w:rsidP="00E912D8" w:rsidRDefault="00E912D8" w14:paraId="0A67E283" w14:textId="77777777">
            <w:pPr>
              <w:rPr>
                <w:rFonts w:ascii="Arial" w:hAnsi="Arial" w:cs="Arial"/>
                <w:bCs/>
              </w:rPr>
            </w:pPr>
          </w:p>
          <w:p w:rsidRPr="00E912D8" w:rsidR="00E912D8" w:rsidP="00E912D8" w:rsidRDefault="00E912D8" w14:paraId="447CBC33" w14:noSpellErr="1" w14:textId="2AA7DA17">
            <w:pPr>
              <w:rPr>
                <w:rFonts w:ascii="Arial" w:hAnsi="Arial" w:cs="Arial"/>
              </w:rPr>
            </w:pP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tcMar/>
          </w:tcPr>
          <w:p w:rsidRPr="0030565C" w:rsidR="00872628" w:rsidP="0030565C" w:rsidRDefault="0030565C" w14:paraId="447CBC34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Weston College No. (if known)</w:t>
            </w:r>
          </w:p>
          <w:p w:rsidR="00872628" w:rsidP="00B046FC" w:rsidRDefault="00872628" w14:paraId="447CBC35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8B47A5" w:rsidP="00B046FC" w:rsidRDefault="008B47A5" w14:paraId="447CBC37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022A6" w:rsidTr="2F39A32C" w14:paraId="447CBC44" w14:textId="77777777">
        <w:trPr>
          <w:trHeight w:val="836"/>
        </w:trPr>
        <w:tc>
          <w:tcPr>
            <w:tcW w:w="5761" w:type="dxa"/>
            <w:gridSpan w:val="6"/>
            <w:tcBorders>
              <w:left w:val="single" w:color="auto" w:sz="4" w:space="0"/>
            </w:tcBorders>
            <w:tcMar/>
          </w:tcPr>
          <w:p w:rsidR="005022A6" w:rsidP="008B47A5" w:rsidRDefault="005022A6" w14:paraId="447CBC39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 xml:space="preserve">Home Address </w:t>
            </w:r>
          </w:p>
          <w:p w:rsidR="008B47A5" w:rsidP="00B046FC" w:rsidRDefault="008B47A5" w14:paraId="447CBC3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="004A796D" w:rsidP="00B046FC" w:rsidRDefault="004A796D" w14:paraId="447CBC3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8B47A5" w:rsidP="00B046FC" w:rsidRDefault="008B47A5" w14:paraId="447CBC3D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0" w:type="dxa"/>
            <w:gridSpan w:val="5"/>
            <w:vMerge w:val="restart"/>
            <w:tcBorders>
              <w:right w:val="single" w:color="auto" w:sz="4" w:space="0"/>
            </w:tcBorders>
            <w:tcMar/>
          </w:tcPr>
          <w:p w:rsidRPr="0030565C" w:rsidR="005022A6" w:rsidP="008B47A5" w:rsidRDefault="005022A6" w14:paraId="447CBC3E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Name and Address of Employer/Sponsor</w:t>
            </w:r>
          </w:p>
          <w:p w:rsidRPr="0030565C" w:rsidR="005022A6" w:rsidP="00B046FC" w:rsidRDefault="005022A6" w14:paraId="447CBC3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5022A6" w:rsidP="00B046FC" w:rsidRDefault="005022A6" w14:paraId="447CBC4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5022A6" w:rsidP="00B046FC" w:rsidRDefault="005022A6" w14:paraId="447CBC41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="005022A6" w:rsidP="00B046FC" w:rsidRDefault="005022A6" w14:paraId="447CBC4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30565C" w:rsidP="00B046FC" w:rsidRDefault="0030565C" w14:paraId="447CBC43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022A6" w:rsidTr="2F39A32C" w14:paraId="447CBC48" w14:textId="77777777">
        <w:trPr>
          <w:trHeight w:val="662"/>
        </w:trPr>
        <w:tc>
          <w:tcPr>
            <w:tcW w:w="5761" w:type="dxa"/>
            <w:gridSpan w:val="6"/>
            <w:tcBorders>
              <w:left w:val="single" w:color="auto" w:sz="4" w:space="0"/>
            </w:tcBorders>
            <w:tcMar/>
          </w:tcPr>
          <w:p w:rsidRPr="0030565C" w:rsidR="005022A6" w:rsidP="008B47A5" w:rsidRDefault="005022A6" w14:paraId="447CBC45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Telephone Number</w:t>
            </w:r>
          </w:p>
          <w:p w:rsidRPr="0030565C" w:rsidR="005022A6" w:rsidP="7890DD4A" w:rsidRDefault="0018763F" w14:paraId="447CBC46" w14:noSpellErr="1" w14:textId="2A46E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5"/>
            <w:vMerge/>
            <w:tcMar/>
          </w:tcPr>
          <w:p w:rsidRPr="0030565C" w:rsidR="005022A6" w:rsidP="00B046FC" w:rsidRDefault="005022A6" w14:paraId="447CBC47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B47D65" w:rsidTr="2F39A32C" w14:paraId="447CBC4D" w14:textId="77777777">
        <w:tc>
          <w:tcPr>
            <w:tcW w:w="5761" w:type="dxa"/>
            <w:gridSpan w:val="6"/>
            <w:tcBorders>
              <w:left w:val="single" w:color="auto" w:sz="4" w:space="0"/>
            </w:tcBorders>
            <w:tcMar/>
          </w:tcPr>
          <w:p w:rsidRPr="0030565C" w:rsidR="00B47D65" w:rsidP="008B47A5" w:rsidRDefault="00B47D65" w14:paraId="447CBC49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Examining Board (e.g. AQA, EDEXCEL)</w:t>
            </w:r>
          </w:p>
          <w:p w:rsidRPr="0030565C" w:rsidR="00B47D65" w:rsidP="00B046FC" w:rsidRDefault="00B47D65" w14:paraId="447CBC4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30565C" w:rsidR="00AF6256" w:rsidP="7890DD4A" w:rsidRDefault="00046D57" w14:paraId="447CBC4B" w14:noSpellErr="1" w14:textId="00E913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5"/>
            <w:tcBorders>
              <w:right w:val="single" w:color="auto" w:sz="4" w:space="0"/>
            </w:tcBorders>
            <w:tcMar/>
          </w:tcPr>
          <w:p w:rsidRPr="0030565C" w:rsidR="00B47D65" w:rsidP="008B47A5" w:rsidRDefault="00B47D65" w14:paraId="447CBC4C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Series (Spring, Summer or Autumn)</w:t>
            </w:r>
          </w:p>
        </w:tc>
      </w:tr>
      <w:tr w:rsidRPr="00B2233F" w:rsidR="00571B5A" w:rsidTr="2F39A32C" w14:paraId="447CBC55" w14:textId="77777777">
        <w:trPr>
          <w:trHeight w:val="386"/>
        </w:trPr>
        <w:tc>
          <w:tcPr>
            <w:tcW w:w="1440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B046FC" w:rsidRDefault="00571B5A" w14:paraId="447CBC4E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Subject Code No.</w:t>
            </w:r>
          </w:p>
          <w:p w:rsidRPr="0030565C" w:rsidR="00571B5A" w:rsidP="00B046FC" w:rsidRDefault="00571B5A" w14:paraId="447CBC4F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89" w:type="dxa"/>
            <w:gridSpan w:val="4"/>
            <w:vMerge w:val="restart"/>
            <w:tcMar/>
            <w:vAlign w:val="center"/>
          </w:tcPr>
          <w:p w:rsidRPr="0030565C" w:rsidR="00571B5A" w:rsidP="00B046FC" w:rsidRDefault="00571B5A" w14:paraId="447CBC50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Subject</w:t>
            </w:r>
          </w:p>
        </w:tc>
        <w:tc>
          <w:tcPr>
            <w:tcW w:w="1232" w:type="dxa"/>
            <w:vMerge w:val="restart"/>
            <w:tcMar/>
            <w:vAlign w:val="center"/>
          </w:tcPr>
          <w:p w:rsidRPr="0030565C" w:rsidR="00571B5A" w:rsidP="00B046FC" w:rsidRDefault="00571B5A" w14:paraId="447CBC51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Grade or Level</w:t>
            </w:r>
          </w:p>
        </w:tc>
        <w:tc>
          <w:tcPr>
            <w:tcW w:w="1439" w:type="dxa"/>
            <w:vMerge w:val="restart"/>
            <w:tcMar/>
            <w:vAlign w:val="center"/>
          </w:tcPr>
          <w:p w:rsidRPr="0030565C" w:rsidR="00571B5A" w:rsidP="00B046FC" w:rsidRDefault="00571B5A" w14:paraId="447CBC52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Date and Time of Exam</w:t>
            </w:r>
          </w:p>
        </w:tc>
        <w:tc>
          <w:tcPr>
            <w:tcW w:w="2849" w:type="dxa"/>
            <w:gridSpan w:val="3"/>
            <w:tcMar/>
            <w:vAlign w:val="center"/>
          </w:tcPr>
          <w:p w:rsidRPr="0030565C" w:rsidR="00571B5A" w:rsidP="00B046FC" w:rsidRDefault="00571B5A" w14:paraId="447CBC53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Payment by (Tick for each subject)</w:t>
            </w: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  <w:tcMar/>
            <w:vAlign w:val="center"/>
          </w:tcPr>
          <w:p w:rsidRPr="0030565C" w:rsidR="00571B5A" w:rsidP="00B046FC" w:rsidRDefault="00571B5A" w14:paraId="447CBC54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Fees</w:t>
            </w:r>
          </w:p>
        </w:tc>
      </w:tr>
      <w:tr w:rsidRPr="00B2233F" w:rsidR="00571B5A" w:rsidTr="2F39A32C" w14:paraId="447CBC5D" w14:textId="77777777">
        <w:trPr>
          <w:trHeight w:val="345"/>
        </w:trPr>
        <w:tc>
          <w:tcPr>
            <w:tcW w:w="1440" w:type="dxa"/>
            <w:vMerge/>
            <w:tcMar/>
          </w:tcPr>
          <w:p w:rsidRPr="0030565C" w:rsidR="00571B5A" w:rsidP="00B046FC" w:rsidRDefault="00571B5A" w14:paraId="447CBC56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89" w:type="dxa"/>
            <w:gridSpan w:val="4"/>
            <w:vMerge/>
            <w:tcMar/>
          </w:tcPr>
          <w:p w:rsidRPr="0030565C" w:rsidR="00571B5A" w:rsidP="00B046FC" w:rsidRDefault="00571B5A" w14:paraId="447CBC57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vMerge/>
            <w:tcMar/>
          </w:tcPr>
          <w:p w:rsidRPr="0030565C" w:rsidR="00571B5A" w:rsidP="00B046FC" w:rsidRDefault="00571B5A" w14:paraId="447CBC58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vMerge/>
            <w:tcMar/>
          </w:tcPr>
          <w:p w:rsidRPr="0030565C" w:rsidR="00571B5A" w:rsidP="00B046FC" w:rsidRDefault="00571B5A" w14:paraId="447CBC59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Mar/>
            <w:vAlign w:val="center"/>
          </w:tcPr>
          <w:p w:rsidRPr="0030565C" w:rsidR="00571B5A" w:rsidP="00B046FC" w:rsidRDefault="00571B5A" w14:paraId="447CBC5A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Student</w:t>
            </w:r>
          </w:p>
        </w:tc>
        <w:tc>
          <w:tcPr>
            <w:tcW w:w="1589" w:type="dxa"/>
            <w:tcMar/>
            <w:vAlign w:val="center"/>
          </w:tcPr>
          <w:p w:rsidRPr="0030565C" w:rsidR="00571B5A" w:rsidP="00B046FC" w:rsidRDefault="00571B5A" w14:paraId="447CBC5B" w14:textId="77777777">
            <w:pPr>
              <w:jc w:val="center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Employer</w:t>
            </w:r>
          </w:p>
        </w:tc>
        <w:tc>
          <w:tcPr>
            <w:tcW w:w="992" w:type="dxa"/>
            <w:vMerge/>
            <w:tcMar/>
          </w:tcPr>
          <w:p w:rsidRPr="0030565C" w:rsidR="00571B5A" w:rsidP="00B046FC" w:rsidRDefault="00571B5A" w14:paraId="447CBC5C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65" w14:textId="77777777">
        <w:trPr>
          <w:trHeight w:val="492"/>
        </w:trPr>
        <w:tc>
          <w:tcPr>
            <w:tcW w:w="1440" w:type="dxa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5E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1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Mar/>
          </w:tcPr>
          <w:p w:rsidRPr="0030565C" w:rsidR="00571B5A" w:rsidP="7890DD4A" w:rsidRDefault="00046D57" w14:paraId="447CBC5F" w14:textId="2DC67159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tcMar/>
          </w:tcPr>
          <w:p w:rsidRPr="0030565C" w:rsidR="00571B5A" w:rsidP="7890DD4A" w:rsidRDefault="00046D57" w14:paraId="447CBC60" w14:textId="6C188A2B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tcMar/>
          </w:tcPr>
          <w:p w:rsidRPr="0030565C" w:rsidR="00571B5A" w:rsidP="7890DD4A" w:rsidRDefault="00B43423" w14:paraId="447CBC61" w14:textId="0FD41CD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Mar/>
          </w:tcPr>
          <w:p w:rsidRPr="0030565C" w:rsidR="00571B5A" w:rsidP="7890DD4A" w:rsidRDefault="0018763F" w14:paraId="447CBC62" w14:noSpellErr="1" w14:textId="58312BCA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63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64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6D" w14:textId="77777777">
        <w:trPr>
          <w:trHeight w:val="528"/>
        </w:trPr>
        <w:tc>
          <w:tcPr>
            <w:tcW w:w="1440" w:type="dxa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66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2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Mar/>
          </w:tcPr>
          <w:p w:rsidRPr="0030565C" w:rsidR="00571B5A" w:rsidP="008B47A5" w:rsidRDefault="00571B5A" w14:paraId="447CBC67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Mar/>
          </w:tcPr>
          <w:p w:rsidRPr="0030565C" w:rsidR="00571B5A" w:rsidP="008B47A5" w:rsidRDefault="00571B5A" w14:paraId="447CBC68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Mar/>
          </w:tcPr>
          <w:p w:rsidRPr="0030565C" w:rsidR="00571B5A" w:rsidP="008B47A5" w:rsidRDefault="00571B5A" w14:paraId="447CBC69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Mar/>
          </w:tcPr>
          <w:p w:rsidRPr="0030565C" w:rsidR="00571B5A" w:rsidP="008B47A5" w:rsidRDefault="00571B5A" w14:paraId="447CBC6A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6B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6C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75" w14:textId="77777777">
        <w:trPr>
          <w:trHeight w:val="522"/>
        </w:trPr>
        <w:tc>
          <w:tcPr>
            <w:tcW w:w="1440" w:type="dxa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6E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3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Mar/>
          </w:tcPr>
          <w:p w:rsidRPr="0030565C" w:rsidR="00571B5A" w:rsidP="008B47A5" w:rsidRDefault="00571B5A" w14:paraId="447CBC6F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Mar/>
          </w:tcPr>
          <w:p w:rsidRPr="0030565C" w:rsidR="00571B5A" w:rsidP="008B47A5" w:rsidRDefault="00571B5A" w14:paraId="447CBC70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Mar/>
          </w:tcPr>
          <w:p w:rsidRPr="0030565C" w:rsidR="00571B5A" w:rsidP="008B47A5" w:rsidRDefault="00571B5A" w14:paraId="447CBC71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Mar/>
          </w:tcPr>
          <w:p w:rsidRPr="0030565C" w:rsidR="00571B5A" w:rsidP="008B47A5" w:rsidRDefault="00571B5A" w14:paraId="447CBC72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73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74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7D" w14:textId="77777777">
        <w:trPr>
          <w:trHeight w:val="530"/>
        </w:trPr>
        <w:tc>
          <w:tcPr>
            <w:tcW w:w="1440" w:type="dxa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76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4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Mar/>
          </w:tcPr>
          <w:p w:rsidRPr="0030565C" w:rsidR="00571B5A" w:rsidP="008B47A5" w:rsidRDefault="00571B5A" w14:paraId="447CBC77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Mar/>
          </w:tcPr>
          <w:p w:rsidRPr="0030565C" w:rsidR="00571B5A" w:rsidP="008B47A5" w:rsidRDefault="00571B5A" w14:paraId="447CBC78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Mar/>
          </w:tcPr>
          <w:p w:rsidRPr="0030565C" w:rsidR="00571B5A" w:rsidP="008B47A5" w:rsidRDefault="00571B5A" w14:paraId="447CBC79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Mar/>
          </w:tcPr>
          <w:p w:rsidRPr="0030565C" w:rsidR="00571B5A" w:rsidP="008B47A5" w:rsidRDefault="00571B5A" w14:paraId="447CBC7A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7B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7C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85" w14:textId="77777777">
        <w:trPr>
          <w:trHeight w:val="538"/>
        </w:trPr>
        <w:tc>
          <w:tcPr>
            <w:tcW w:w="1440" w:type="dxa"/>
            <w:tcBorders>
              <w:left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7E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5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Mar/>
          </w:tcPr>
          <w:p w:rsidRPr="0030565C" w:rsidR="00571B5A" w:rsidP="008B47A5" w:rsidRDefault="00571B5A" w14:paraId="447CBC7F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Mar/>
          </w:tcPr>
          <w:p w:rsidRPr="0030565C" w:rsidR="00571B5A" w:rsidP="008B47A5" w:rsidRDefault="00571B5A" w14:paraId="447CBC80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Mar/>
          </w:tcPr>
          <w:p w:rsidRPr="0030565C" w:rsidR="00571B5A" w:rsidP="008B47A5" w:rsidRDefault="00571B5A" w14:paraId="447CBC81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Mar/>
          </w:tcPr>
          <w:p w:rsidRPr="0030565C" w:rsidR="00571B5A" w:rsidP="008B47A5" w:rsidRDefault="00571B5A" w14:paraId="447CBC82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83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84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71B5A" w:rsidTr="2F39A32C" w14:paraId="447CBC8D" w14:textId="77777777">
        <w:trPr>
          <w:trHeight w:val="532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30565C" w:rsidR="00571B5A" w:rsidP="008B47A5" w:rsidRDefault="005022A6" w14:paraId="447CBC86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6</w:t>
            </w:r>
            <w:r w:rsidR="008B47A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89" w:type="dxa"/>
            <w:gridSpan w:val="4"/>
            <w:tcBorders>
              <w:bottom w:val="single" w:color="auto" w:sz="4" w:space="0"/>
            </w:tcBorders>
            <w:tcMar/>
          </w:tcPr>
          <w:p w:rsidRPr="0030565C" w:rsidR="00571B5A" w:rsidP="008B47A5" w:rsidRDefault="00571B5A" w14:paraId="447CBC87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tcMar/>
          </w:tcPr>
          <w:p w:rsidRPr="0030565C" w:rsidR="00571B5A" w:rsidP="008B47A5" w:rsidRDefault="00571B5A" w14:paraId="447CBC88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tcMar/>
          </w:tcPr>
          <w:p w:rsidRPr="0030565C" w:rsidR="00571B5A" w:rsidP="008B47A5" w:rsidRDefault="00571B5A" w14:paraId="447CBC89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tcMar/>
          </w:tcPr>
          <w:p w:rsidRPr="0030565C" w:rsidR="00571B5A" w:rsidP="008B47A5" w:rsidRDefault="00571B5A" w14:paraId="447CBC8A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571B5A" w:rsidP="008B47A5" w:rsidRDefault="00571B5A" w14:paraId="447CBC8B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571B5A" w:rsidP="008B47A5" w:rsidRDefault="00571B5A" w14:paraId="447CBC8C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8B47A5" w:rsidTr="2F39A32C" w14:paraId="447CBC95" w14:textId="77777777">
        <w:trPr>
          <w:trHeight w:val="532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30565C" w:rsidR="008B47A5" w:rsidP="008B47A5" w:rsidRDefault="008B47A5" w14:paraId="447CBC8E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089" w:type="dxa"/>
            <w:gridSpan w:val="4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8F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0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1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2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8B47A5" w:rsidP="008B47A5" w:rsidRDefault="008B47A5" w14:paraId="447CBC93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8B47A5" w:rsidP="008B47A5" w:rsidRDefault="008B47A5" w14:paraId="447CBC94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8B47A5" w:rsidTr="2F39A32C" w14:paraId="447CBC9D" w14:textId="77777777">
        <w:trPr>
          <w:trHeight w:val="532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30565C" w:rsidR="008B47A5" w:rsidP="008B47A5" w:rsidRDefault="008B47A5" w14:paraId="447CBC96" w14:textId="77777777">
            <w:pPr>
              <w:spacing w:line="30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089" w:type="dxa"/>
            <w:gridSpan w:val="4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7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8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9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tcMar/>
          </w:tcPr>
          <w:p w:rsidRPr="0030565C" w:rsidR="008B47A5" w:rsidP="008B47A5" w:rsidRDefault="008B47A5" w14:paraId="447CBC9A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</w:tcPr>
          <w:p w:rsidRPr="0030565C" w:rsidR="008B47A5" w:rsidP="008B47A5" w:rsidRDefault="008B47A5" w14:paraId="447CBC9B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30565C" w:rsidR="008B47A5" w:rsidP="008B47A5" w:rsidRDefault="008B47A5" w14:paraId="447CBC9C" w14:textId="77777777">
            <w:pPr>
              <w:spacing w:line="30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5022A6" w:rsidTr="2F39A32C" w14:paraId="447CBCA6" w14:textId="77777777">
        <w:trPr>
          <w:trHeight w:val="333"/>
        </w:trPr>
        <w:tc>
          <w:tcPr>
            <w:tcW w:w="8460" w:type="dxa"/>
            <w:gridSpan w:val="9"/>
            <w:vMerge w:val="restart"/>
            <w:tcBorders>
              <w:left w:val="single" w:color="auto" w:sz="4" w:space="0"/>
            </w:tcBorders>
            <w:tcMar/>
          </w:tcPr>
          <w:p w:rsidRPr="0030565C" w:rsidR="005022A6" w:rsidP="0030565C" w:rsidRDefault="005022A6" w14:paraId="447CBC9E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65C">
              <w:rPr>
                <w:rFonts w:ascii="Arial" w:hAnsi="Arial" w:cs="Arial"/>
                <w:bCs/>
                <w:sz w:val="20"/>
                <w:szCs w:val="20"/>
              </w:rPr>
              <w:t>Notes:</w:t>
            </w:r>
          </w:p>
          <w:p w:rsidR="0030565C" w:rsidP="005022A6" w:rsidRDefault="0030565C" w14:paraId="447CBC9F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0565C" w:rsidR="005022A6" w:rsidP="0030565C" w:rsidRDefault="005022A6" w14:paraId="447CBCA0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565C">
              <w:rPr>
                <w:rFonts w:ascii="Arial" w:hAnsi="Arial" w:cs="Arial"/>
                <w:bCs/>
                <w:sz w:val="20"/>
                <w:szCs w:val="20"/>
              </w:rPr>
              <w:t xml:space="preserve">Please </w:t>
            </w:r>
            <w:r w:rsidRPr="0030565C" w:rsidR="001C0AAD"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r w:rsidRPr="0030565C">
              <w:rPr>
                <w:rFonts w:ascii="Arial" w:hAnsi="Arial" w:cs="Arial"/>
                <w:bCs/>
                <w:sz w:val="20"/>
                <w:szCs w:val="20"/>
              </w:rPr>
              <w:t>a separate form for each Examination Board</w:t>
            </w:r>
          </w:p>
          <w:p w:rsidRPr="0030565C" w:rsidR="005022A6" w:rsidP="0030565C" w:rsidRDefault="008B47A5" w14:paraId="447CBCA1" w14:textId="316677C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addition to the Awarding Body fee an additional</w:t>
            </w:r>
            <w:r w:rsidRPr="0030565C" w:rsidR="00374474">
              <w:rPr>
                <w:rFonts w:ascii="Arial" w:hAnsi="Arial" w:cs="Arial"/>
                <w:bCs/>
                <w:sz w:val="20"/>
                <w:szCs w:val="20"/>
              </w:rPr>
              <w:t xml:space="preserve"> £</w:t>
            </w:r>
            <w:r w:rsidR="00002D36">
              <w:rPr>
                <w:rFonts w:ascii="Arial" w:hAnsi="Arial" w:cs="Arial"/>
                <w:bCs/>
                <w:sz w:val="20"/>
                <w:szCs w:val="20"/>
              </w:rPr>
              <w:t>130</w:t>
            </w:r>
            <w:r w:rsidRPr="0030565C" w:rsidR="005022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0565C" w:rsidR="00D416DF">
              <w:rPr>
                <w:rFonts w:ascii="Arial" w:hAnsi="Arial" w:cs="Arial"/>
                <w:bCs/>
                <w:sz w:val="20"/>
                <w:szCs w:val="20"/>
              </w:rPr>
              <w:t xml:space="preserve">per subject </w:t>
            </w:r>
            <w:r w:rsidRPr="0030565C" w:rsidR="005022A6">
              <w:rPr>
                <w:rFonts w:ascii="Arial" w:hAnsi="Arial" w:cs="Arial"/>
                <w:bCs/>
                <w:sz w:val="20"/>
                <w:szCs w:val="20"/>
              </w:rPr>
              <w:t xml:space="preserve">is payable by External candidates to cover </w:t>
            </w:r>
            <w:r w:rsidRPr="0030565C" w:rsidR="0030565C">
              <w:rPr>
                <w:rFonts w:ascii="Arial" w:hAnsi="Arial" w:cs="Arial"/>
                <w:bCs/>
                <w:sz w:val="20"/>
                <w:szCs w:val="20"/>
              </w:rPr>
              <w:t xml:space="preserve">Weston College hosting your exams, if you want an individual room there 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further</w:t>
            </w:r>
            <w:r w:rsidRPr="0030565C" w:rsidR="0030565C">
              <w:rPr>
                <w:rFonts w:ascii="Arial" w:hAnsi="Arial" w:cs="Arial"/>
                <w:bCs/>
                <w:sz w:val="20"/>
                <w:szCs w:val="20"/>
              </w:rPr>
              <w:t xml:space="preserve"> cost of £40 per hour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30565C" w:rsidR="0030565C">
              <w:rPr>
                <w:rFonts w:ascii="Arial" w:hAnsi="Arial" w:cs="Arial"/>
                <w:bCs/>
                <w:sz w:val="20"/>
                <w:szCs w:val="20"/>
              </w:rPr>
              <w:t xml:space="preserve">this is not available for GCSE Maths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or</w:t>
            </w:r>
            <w:r w:rsidRPr="0030565C" w:rsidR="0030565C">
              <w:rPr>
                <w:rFonts w:ascii="Arial" w:hAnsi="Arial" w:cs="Arial"/>
                <w:bCs/>
                <w:sz w:val="20"/>
                <w:szCs w:val="20"/>
              </w:rPr>
              <w:t xml:space="preserve"> English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Pr="0030565C" w:rsidR="007E6D45" w:rsidP="0030565C" w:rsidRDefault="007E6D45" w14:paraId="447CBCA2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565C">
              <w:rPr>
                <w:rFonts w:ascii="Arial" w:hAnsi="Arial" w:cs="Arial"/>
                <w:bCs/>
                <w:sz w:val="20"/>
                <w:szCs w:val="20"/>
              </w:rPr>
              <w:t xml:space="preserve">You are responsible for ensuring your Examination Entry form has been received by the Examinations Department </w:t>
            </w:r>
            <w:r w:rsidR="008B47A5">
              <w:rPr>
                <w:rFonts w:ascii="Arial" w:hAnsi="Arial" w:cs="Arial"/>
                <w:bCs/>
                <w:sz w:val="20"/>
                <w:szCs w:val="20"/>
              </w:rPr>
              <w:t xml:space="preserve">with payment </w:t>
            </w:r>
            <w:r w:rsidRPr="0030565C">
              <w:rPr>
                <w:rFonts w:ascii="Arial" w:hAnsi="Arial" w:cs="Arial"/>
                <w:bCs/>
                <w:sz w:val="20"/>
                <w:szCs w:val="20"/>
              </w:rPr>
              <w:t>before the Examination Board closing date.</w:t>
            </w:r>
          </w:p>
          <w:p w:rsidRPr="0030565C" w:rsidR="005022A6" w:rsidP="0030565C" w:rsidRDefault="001C0AAD" w14:paraId="447CBCA3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30565C" w:rsidR="007E6D45">
              <w:rPr>
                <w:rFonts w:ascii="Arial" w:hAnsi="Arial" w:cs="Arial"/>
                <w:bCs/>
                <w:sz w:val="20"/>
                <w:szCs w:val="20"/>
              </w:rPr>
              <w:t xml:space="preserve">f your employer/Sponsor is paying your examination fees </w:t>
            </w:r>
            <w:r w:rsidR="008B47A5">
              <w:rPr>
                <w:rFonts w:ascii="Arial" w:hAnsi="Arial" w:cs="Arial"/>
                <w:bCs/>
                <w:sz w:val="20"/>
                <w:szCs w:val="20"/>
              </w:rPr>
              <w:t>please include a letter of authority with this form so that we can raise an invoice</w:t>
            </w:r>
          </w:p>
        </w:tc>
        <w:tc>
          <w:tcPr>
            <w:tcW w:w="1589" w:type="dxa"/>
            <w:tcMar/>
            <w:vAlign w:val="center"/>
          </w:tcPr>
          <w:p w:rsidRPr="008B47A5" w:rsidR="005022A6" w:rsidP="005022A6" w:rsidRDefault="005022A6" w14:paraId="447CBCA4" w14:textId="77777777">
            <w:pPr>
              <w:rPr>
                <w:rFonts w:ascii="Arial" w:hAnsi="Arial" w:cs="Arial"/>
                <w:b/>
              </w:rPr>
            </w:pPr>
            <w:r w:rsidRPr="008B47A5">
              <w:rPr>
                <w:rFonts w:ascii="Arial" w:hAnsi="Arial" w:cs="Arial"/>
                <w:b/>
              </w:rPr>
              <w:t>Basic Total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  <w:vAlign w:val="center"/>
          </w:tcPr>
          <w:p w:rsidRPr="0030565C" w:rsidR="005022A6" w:rsidP="7890DD4A" w:rsidRDefault="005022A6" w14:paraId="447CBCA5" w14:textId="48952DB9">
            <w:pPr>
              <w:rPr>
                <w:rFonts w:ascii="Arial" w:hAnsi="Arial" w:cs="Arial"/>
              </w:rPr>
            </w:pPr>
            <w:r w:rsidRPr="7890DD4A" w:rsidR="005022A6">
              <w:rPr>
                <w:rFonts w:ascii="Arial" w:hAnsi="Arial" w:cs="Arial"/>
              </w:rPr>
              <w:t>£</w:t>
            </w:r>
          </w:p>
        </w:tc>
      </w:tr>
      <w:tr w:rsidRPr="00B2233F" w:rsidR="005022A6" w:rsidTr="2F39A32C" w14:paraId="447CBCAA" w14:textId="77777777">
        <w:tc>
          <w:tcPr>
            <w:tcW w:w="8460" w:type="dxa"/>
            <w:gridSpan w:val="9"/>
            <w:vMerge/>
            <w:tcMar/>
          </w:tcPr>
          <w:p w:rsidRPr="0030565C" w:rsidR="005022A6" w:rsidP="00B046FC" w:rsidRDefault="005022A6" w14:paraId="447CBCA7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  <w:vAlign w:val="center"/>
          </w:tcPr>
          <w:p w:rsidRPr="0030565C" w:rsidR="005022A6" w:rsidP="005022A6" w:rsidRDefault="005022A6" w14:paraId="447CBCA8" w14:textId="650CDC95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 xml:space="preserve">External Candidate Fee </w:t>
            </w:r>
            <w:r w:rsidRPr="008B47A5" w:rsidR="00D416DF">
              <w:rPr>
                <w:rFonts w:ascii="Arial" w:hAnsi="Arial" w:cs="Arial"/>
                <w:bCs/>
                <w:sz w:val="16"/>
                <w:szCs w:val="16"/>
              </w:rPr>
              <w:t>£</w:t>
            </w:r>
            <w:r w:rsidR="00002D36">
              <w:rPr>
                <w:rFonts w:ascii="Arial" w:hAnsi="Arial" w:cs="Arial"/>
                <w:bCs/>
                <w:sz w:val="16"/>
                <w:szCs w:val="16"/>
              </w:rPr>
              <w:t>130</w:t>
            </w:r>
            <w:r w:rsidRPr="008B47A5" w:rsidR="00D416DF">
              <w:rPr>
                <w:rFonts w:ascii="Arial" w:hAnsi="Arial" w:cs="Arial"/>
                <w:bCs/>
                <w:sz w:val="16"/>
                <w:szCs w:val="16"/>
              </w:rPr>
              <w:t>.00 per subject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  <w:vAlign w:val="center"/>
          </w:tcPr>
          <w:p w:rsidRPr="0030565C" w:rsidR="005022A6" w:rsidP="7890DD4A" w:rsidRDefault="005022A6" w14:paraId="447CBCA9" w14:textId="2DDED700">
            <w:pPr>
              <w:rPr>
                <w:rFonts w:ascii="Arial" w:hAnsi="Arial" w:cs="Arial"/>
              </w:rPr>
            </w:pPr>
            <w:r w:rsidRPr="7890DD4A" w:rsidR="005022A6">
              <w:rPr>
                <w:rFonts w:ascii="Arial" w:hAnsi="Arial" w:cs="Arial"/>
              </w:rPr>
              <w:t>£</w:t>
            </w:r>
          </w:p>
        </w:tc>
      </w:tr>
      <w:tr w:rsidRPr="00B2233F" w:rsidR="005022A6" w:rsidTr="2F39A32C" w14:paraId="447CBCAE" w14:textId="77777777">
        <w:tc>
          <w:tcPr>
            <w:tcW w:w="8460" w:type="dxa"/>
            <w:gridSpan w:val="9"/>
            <w:vMerge/>
            <w:tcMar/>
          </w:tcPr>
          <w:p w:rsidRPr="0030565C" w:rsidR="005022A6" w:rsidP="00B046FC" w:rsidRDefault="005022A6" w14:paraId="447CBCAB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Mar/>
            <w:vAlign w:val="center"/>
          </w:tcPr>
          <w:p w:rsidRPr="0030565C" w:rsidR="005022A6" w:rsidP="005022A6" w:rsidRDefault="005022A6" w14:paraId="447CBCAC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Late Fees (where applicable)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  <w:vAlign w:val="center"/>
          </w:tcPr>
          <w:p w:rsidRPr="0030565C" w:rsidR="005022A6" w:rsidP="005022A6" w:rsidRDefault="005022A6" w14:paraId="447CBCAD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£</w:t>
            </w:r>
          </w:p>
        </w:tc>
      </w:tr>
      <w:tr w:rsidRPr="00B2233F" w:rsidR="005022A6" w:rsidTr="2F39A32C" w14:paraId="447CBCB2" w14:textId="77777777">
        <w:trPr>
          <w:trHeight w:val="441"/>
        </w:trPr>
        <w:tc>
          <w:tcPr>
            <w:tcW w:w="8460" w:type="dxa"/>
            <w:gridSpan w:val="9"/>
            <w:vMerge/>
            <w:tcMar/>
          </w:tcPr>
          <w:p w:rsidRPr="0030565C" w:rsidR="005022A6" w:rsidP="00B046FC" w:rsidRDefault="005022A6" w14:paraId="447CBCAF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tcMar/>
            <w:vAlign w:val="center"/>
          </w:tcPr>
          <w:p w:rsidRPr="0030565C" w:rsidR="005022A6" w:rsidP="005022A6" w:rsidRDefault="005022A6" w14:paraId="447CBCB0" w14:textId="77777777">
            <w:pPr>
              <w:rPr>
                <w:rFonts w:ascii="Arial" w:hAnsi="Arial" w:cs="Arial"/>
                <w:b/>
              </w:rPr>
            </w:pPr>
            <w:r w:rsidRPr="003056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565C" w:rsidR="005022A6" w:rsidP="7890DD4A" w:rsidRDefault="005022A6" w14:paraId="447CBCB1" w14:textId="672D7FC6">
            <w:pPr>
              <w:rPr>
                <w:rFonts w:ascii="Arial" w:hAnsi="Arial" w:cs="Arial"/>
              </w:rPr>
            </w:pPr>
            <w:r w:rsidRPr="7890DD4A" w:rsidR="005022A6">
              <w:rPr>
                <w:rFonts w:ascii="Arial" w:hAnsi="Arial" w:cs="Arial"/>
              </w:rPr>
              <w:t>£</w:t>
            </w:r>
          </w:p>
        </w:tc>
      </w:tr>
      <w:tr w:rsidRPr="00B2233F" w:rsidR="005022A6" w:rsidTr="2F39A32C" w14:paraId="447CBCBA" w14:textId="77777777"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3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4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5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6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7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89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Pr="0030565C" w:rsidR="005022A6" w:rsidP="00B046FC" w:rsidRDefault="005022A6" w14:paraId="447CBCB8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30565C" w:rsidR="005022A6" w:rsidP="00B046FC" w:rsidRDefault="005022A6" w14:paraId="447CBCB9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B2233F" w:rsidR="000450B8" w:rsidTr="2F39A32C" w14:paraId="447CBCBD" w14:textId="77777777">
        <w:trPr>
          <w:trHeight w:val="379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30565C" w:rsidR="000450B8" w:rsidP="000450B8" w:rsidRDefault="000450B8" w14:paraId="447CBCBB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Method of Payment</w:t>
            </w:r>
            <w:r w:rsidRPr="0030565C" w:rsidR="001C0A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90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565C" w:rsidR="000450B8" w:rsidP="000450B8" w:rsidRDefault="000450B8" w14:paraId="447CBCBC" w14:textId="77777777">
            <w:pPr>
              <w:rPr>
                <w:rFonts w:ascii="Arial" w:hAnsi="Arial" w:cs="Arial"/>
                <w:bCs/>
              </w:rPr>
            </w:pPr>
            <w:r w:rsidRPr="0030565C">
              <w:rPr>
                <w:rFonts w:ascii="Arial" w:hAnsi="Arial" w:cs="Arial"/>
                <w:bCs/>
              </w:rPr>
              <w:t>Please delete as appropriate:   Cash  /  Cheque / Credit Card  (</w:t>
            </w:r>
            <w:r w:rsidRPr="0030565C" w:rsidR="001C0AAD">
              <w:rPr>
                <w:rFonts w:ascii="Arial" w:hAnsi="Arial" w:cs="Arial"/>
                <w:bCs/>
              </w:rPr>
              <w:t>DO</w:t>
            </w:r>
            <w:r w:rsidRPr="0030565C">
              <w:rPr>
                <w:rFonts w:ascii="Arial" w:hAnsi="Arial" w:cs="Arial"/>
                <w:bCs/>
              </w:rPr>
              <w:t xml:space="preserve"> NOT enclose cash if a postal entry)</w:t>
            </w:r>
          </w:p>
        </w:tc>
      </w:tr>
    </w:tbl>
    <w:p w:rsidRPr="00B2233F" w:rsidR="009833D5" w:rsidP="00D416DF" w:rsidRDefault="009833D5" w14:paraId="447CBCBE" w14:textId="77777777"/>
    <w:sectPr w:rsidRPr="00B2233F" w:rsidR="009833D5" w:rsidSect="00872628">
      <w:headerReference w:type="default" r:id="rId13"/>
      <w:pgSz w:w="11906" w:h="16838" w:orient="portrait"/>
      <w:pgMar w:top="284" w:right="1797" w:bottom="340" w:left="1797" w:header="709" w:footer="709" w:gutter="0"/>
      <w:cols w:space="708"/>
      <w:docGrid w:linePitch="360"/>
      <w:footerReference w:type="default" r:id="R554778741e074d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448" w:rsidP="00D37393" w:rsidRDefault="00964448" w14:paraId="0BBC687B" w14:textId="77777777">
      <w:r>
        <w:separator/>
      </w:r>
    </w:p>
  </w:endnote>
  <w:endnote w:type="continuationSeparator" w:id="0">
    <w:p w:rsidR="00964448" w:rsidP="00D37393" w:rsidRDefault="00964448" w14:paraId="7F2096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7AA0CDFF" w:rsidTr="7AA0CDFF" w14:paraId="4F0E2750">
      <w:tc>
        <w:tcPr>
          <w:tcW w:w="2770" w:type="dxa"/>
          <w:tcMar/>
        </w:tcPr>
        <w:p w:rsidR="7AA0CDFF" w:rsidP="7AA0CDFF" w:rsidRDefault="7AA0CDFF" w14:paraId="7CDF5951" w14:textId="712C8086">
          <w:pPr>
            <w:pStyle w:val="Header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2770" w:type="dxa"/>
          <w:tcMar/>
        </w:tcPr>
        <w:p w:rsidR="7AA0CDFF" w:rsidP="7AA0CDFF" w:rsidRDefault="7AA0CDFF" w14:paraId="1F703D7B" w14:textId="109E22B9">
          <w:pPr>
            <w:pStyle w:val="Header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2770" w:type="dxa"/>
          <w:tcMar/>
        </w:tcPr>
        <w:p w:rsidR="7AA0CDFF" w:rsidP="7AA0CDFF" w:rsidRDefault="7AA0CDFF" w14:paraId="711132A8" w14:textId="30A107E9">
          <w:pPr>
            <w:pStyle w:val="Header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:rsidR="7AA0CDFF" w:rsidP="7AA0CDFF" w:rsidRDefault="7AA0CDFF" w14:paraId="22A51B60" w14:textId="0F47F421">
    <w:pPr>
      <w:pStyle w:val="Footer"/>
      <w:bidi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448" w:rsidP="00D37393" w:rsidRDefault="00964448" w14:paraId="39CE521C" w14:textId="77777777">
      <w:r>
        <w:separator/>
      </w:r>
    </w:p>
  </w:footnote>
  <w:footnote w:type="continuationSeparator" w:id="0">
    <w:p w:rsidR="00964448" w:rsidP="00D37393" w:rsidRDefault="00964448" w14:paraId="586467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41648" w:rsidR="00D37393" w:rsidP="004A796D" w:rsidRDefault="004A796D" w14:paraId="447CBCC5" w14:textId="77777777">
    <w:pPr>
      <w:pStyle w:val="Head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</w:t>
    </w:r>
    <w:r w:rsidRPr="00D41648" w:rsidR="00D41648">
      <w:rPr>
        <w:rFonts w:ascii="Arial" w:hAnsi="Arial" w:cs="Arial"/>
        <w:b/>
        <w:sz w:val="16"/>
        <w:szCs w:val="16"/>
      </w:rPr>
      <w:t>CONFIDENTIAL</w:t>
    </w:r>
    <w:r>
      <w:rPr>
        <w:rFonts w:ascii="Arial" w:hAnsi="Arial" w:cs="Arial"/>
        <w:b/>
        <w:sz w:val="16"/>
        <w:szCs w:val="16"/>
      </w:rPr>
      <w:t xml:space="preserve"> W</w:t>
    </w:r>
    <w:r w:rsidRPr="00D41648" w:rsidR="00D37393">
      <w:rPr>
        <w:rFonts w:ascii="Arial" w:hAnsi="Arial" w:cs="Arial"/>
        <w:b/>
        <w:sz w:val="16"/>
        <w:szCs w:val="16"/>
      </w:rPr>
      <w:t>C_CREG_EXAMS 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0E3C"/>
    <w:multiLevelType w:val="hybridMultilevel"/>
    <w:tmpl w:val="7F3A6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8"/>
    <w:rsid w:val="00002D36"/>
    <w:rsid w:val="000450B8"/>
    <w:rsid w:val="00046D57"/>
    <w:rsid w:val="000A4744"/>
    <w:rsid w:val="0018763F"/>
    <w:rsid w:val="001C0AAD"/>
    <w:rsid w:val="0030565C"/>
    <w:rsid w:val="003221CF"/>
    <w:rsid w:val="00365586"/>
    <w:rsid w:val="00374474"/>
    <w:rsid w:val="003F2B8F"/>
    <w:rsid w:val="00472D7C"/>
    <w:rsid w:val="004A796D"/>
    <w:rsid w:val="004D605A"/>
    <w:rsid w:val="005022A6"/>
    <w:rsid w:val="00571B5A"/>
    <w:rsid w:val="005C47BC"/>
    <w:rsid w:val="005D4028"/>
    <w:rsid w:val="005F6D4E"/>
    <w:rsid w:val="006C35CC"/>
    <w:rsid w:val="006D07A0"/>
    <w:rsid w:val="007312F4"/>
    <w:rsid w:val="007C116F"/>
    <w:rsid w:val="007E6D45"/>
    <w:rsid w:val="00872628"/>
    <w:rsid w:val="008B47A5"/>
    <w:rsid w:val="009143E4"/>
    <w:rsid w:val="00964448"/>
    <w:rsid w:val="009833D5"/>
    <w:rsid w:val="00A267E0"/>
    <w:rsid w:val="00A852D3"/>
    <w:rsid w:val="00AD0E38"/>
    <w:rsid w:val="00AF6256"/>
    <w:rsid w:val="00B046FC"/>
    <w:rsid w:val="00B14666"/>
    <w:rsid w:val="00B2233F"/>
    <w:rsid w:val="00B43423"/>
    <w:rsid w:val="00B47D65"/>
    <w:rsid w:val="00D32F33"/>
    <w:rsid w:val="00D37393"/>
    <w:rsid w:val="00D41648"/>
    <w:rsid w:val="00D416DF"/>
    <w:rsid w:val="00DB4D05"/>
    <w:rsid w:val="00E275F8"/>
    <w:rsid w:val="00E912D8"/>
    <w:rsid w:val="00F165AE"/>
    <w:rsid w:val="00FD42BF"/>
    <w:rsid w:val="1322B439"/>
    <w:rsid w:val="2AF6EE40"/>
    <w:rsid w:val="2F39A32C"/>
    <w:rsid w:val="4363313E"/>
    <w:rsid w:val="4A619881"/>
    <w:rsid w:val="57B01D26"/>
    <w:rsid w:val="5CE9184D"/>
    <w:rsid w:val="7890DD4A"/>
    <w:rsid w:val="7AA0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CBC2E"/>
  <w15:chartTrackingRefBased/>
  <w15:docId w15:val="{A5BE35EA-419D-40B2-8F32-5EC4250D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223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726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D3739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D37393"/>
    <w:rPr>
      <w:sz w:val="24"/>
      <w:szCs w:val="24"/>
    </w:rPr>
  </w:style>
  <w:style w:type="paragraph" w:styleId="Footer">
    <w:name w:val="footer"/>
    <w:basedOn w:val="Normal"/>
    <w:link w:val="FooterChar"/>
    <w:rsid w:val="00D3739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D37393"/>
    <w:rPr>
      <w:sz w:val="24"/>
      <w:szCs w:val="24"/>
    </w:rPr>
  </w:style>
  <w:style w:type="character" w:styleId="Heading1Char" w:customStyle="1">
    <w:name w:val="Heading 1 Char"/>
    <w:link w:val="Heading1"/>
    <w:rsid w:val="00B2233F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harepoint.weston.ac.uk/CS/Marketing/Logos%20%20Images/Forms/AllItems.aspx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554778741e074d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873263E1FA4C91FECE21CD92AB0A" ma:contentTypeVersion="18" ma:contentTypeDescription="Create a new document." ma:contentTypeScope="" ma:versionID="1fc5eb661891748aa8a1a48da904f861">
  <xsd:schema xmlns:xsd="http://www.w3.org/2001/XMLSchema" xmlns:xs="http://www.w3.org/2001/XMLSchema" xmlns:p="http://schemas.microsoft.com/office/2006/metadata/properties" xmlns:ns2="3e4b61ee-d9cf-4a9e-8c2a-3cdf95436bae" xmlns:ns3="d2c74779-41ae-4387-ac3f-09d79a4d7478" targetNamespace="http://schemas.microsoft.com/office/2006/metadata/properties" ma:root="true" ma:fieldsID="089c3b07e16a20dd4d97fcffa20a7b66" ns2:_="" ns3:_="">
    <xsd:import namespace="3e4b61ee-d9cf-4a9e-8c2a-3cdf95436bae"/>
    <xsd:import namespace="d2c74779-41ae-4387-ac3f-09d79a4d7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Approver"/>
                <xsd:element ref="ns2:ISO_x0020_Classif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61ee-d9cf-4a9e-8c2a-3cdf95436b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Approver" ma:index="11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Classification" ma:index="12" ma:displayName="ISO Classification" ma:format="Dropdown" ma:internalName="ISO_x0020_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76a39-593c-4850-a501-e9e8eb94ebd2}" ma:internalName="TaxCatchAll" ma:showField="CatchAllData" ma:web="3e4b61ee-d9cf-4a9e-8c2a-3cdf9543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74779-41ae-4387-ac3f-09d79a4d7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6ffe3-f506-4fc2-834c-383d1dcde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_x0020_Classification xmlns="3e4b61ee-d9cf-4a9e-8c2a-3cdf95436bae">Confidential</ISO_x0020_Classification>
    <Document_x0020_Approver xmlns="3e4b61ee-d9cf-4a9e-8c2a-3cdf95436bae">
      <UserInfo>
        <DisplayName>Fiona Waters</DisplayName>
        <AccountId>12</AccountId>
        <AccountType/>
      </UserInfo>
    </Document_x0020_Approver>
    <_dlc_DocId xmlns="3e4b61ee-d9cf-4a9e-8c2a-3cdf95436bae">WCGREG-1645981062-429</_dlc_DocId>
    <_dlc_DocIdUrl xmlns="3e4b61ee-d9cf-4a9e-8c2a-3cdf95436bae">
      <Url>https://weston.sharepoint.com/sites/WC_STA_CollegeRegistry/_layouts/15/DocIdRedir.aspx?ID=WCGREG-1645981062-429</Url>
      <Description>WCGREG-1645981062-429</Description>
    </_dlc_DocIdUrl>
    <TaxCatchAll xmlns="3e4b61ee-d9cf-4a9e-8c2a-3cdf95436bae" xsi:nil="true"/>
    <lcf76f155ced4ddcb4097134ff3c332f xmlns="d2c74779-41ae-4387-ac3f-09d79a4d7478">
      <Terms xmlns="http://schemas.microsoft.com/office/infopath/2007/PartnerControls"/>
    </lcf76f155ced4ddcb4097134ff3c332f>
    <SharedWithUsers xmlns="3e4b61ee-d9cf-4a9e-8c2a-3cdf95436bae">
      <UserInfo>
        <DisplayName>Jennifer Roberts</DisplayName>
        <AccountId>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C0CA23-83FD-4DD1-80EC-837B965636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987DF1-EF17-48A6-BBE6-A7F0E4B7B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7B0B4-C133-4658-B332-25981975C83F}"/>
</file>

<file path=customXml/itemProps4.xml><?xml version="1.0" encoding="utf-8"?>
<ds:datastoreItem xmlns:ds="http://schemas.openxmlformats.org/officeDocument/2006/customXml" ds:itemID="{59A0215A-9667-4EA8-8F6B-08D0D99119FE}">
  <ds:schemaRefs>
    <ds:schemaRef ds:uri="http://schemas.microsoft.com/office/2006/metadata/properties"/>
    <ds:schemaRef ds:uri="http://schemas.microsoft.com/office/infopath/2007/PartnerControls"/>
    <ds:schemaRef ds:uri="3e4b61ee-d9cf-4a9e-8c2a-3cdf95436b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IT</dc:creator>
  <cp:keywords/>
  <cp:lastModifiedBy>Louise Beale</cp:lastModifiedBy>
  <cp:revision>10</cp:revision>
  <cp:lastPrinted>2012-02-21T22:07:00Z</cp:lastPrinted>
  <dcterms:created xsi:type="dcterms:W3CDTF">2021-09-09T07:47:00Z</dcterms:created>
  <dcterms:modified xsi:type="dcterms:W3CDTF">2022-09-28T10:49:18Z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0x010100ABD1873263E1FA4C91FECE21CD92AB0A</vt:lpwstr>
  </property>
  <property fmtid="{D5CDD505-2E9C-101B-9397-08002B2CF9AE}" pid="3" name="_dlc_DocIdItemGuid">
    <vt:lpwstr>df6dc327-a669-4f3b-91d9-4889bf597f0c</vt:lpwstr>
  </property>
  <property fmtid="{D5CDD505-2E9C-101B-9397-08002B2CF9AE}" pid="4" name="MediaServiceImageTags">
    <vt:lpwstr/>
  </property>
</Properties>
</file>